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B2CDC" w:rsidR="00C34772" w:rsidRPr="0026421F" w:rsidRDefault="002D4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7D96C" w:rsidR="00C34772" w:rsidRPr="00D339A1" w:rsidRDefault="002D4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D156F" w:rsidR="002A7340" w:rsidRPr="00CD56BA" w:rsidRDefault="002D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0202F" w:rsidR="002A7340" w:rsidRPr="00CD56BA" w:rsidRDefault="002D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D0442" w:rsidR="002A7340" w:rsidRPr="00CD56BA" w:rsidRDefault="002D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2BEE1" w:rsidR="002A7340" w:rsidRPr="00CD56BA" w:rsidRDefault="002D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06876" w:rsidR="002A7340" w:rsidRPr="00CD56BA" w:rsidRDefault="002D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C5DAD" w:rsidR="002A7340" w:rsidRPr="00CD56BA" w:rsidRDefault="002D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44D03" w:rsidR="002A7340" w:rsidRPr="00CD56BA" w:rsidRDefault="002D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4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D4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FC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90873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94847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213BB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16AA5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9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2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1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6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6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B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4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31166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5A30D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C1783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2C6DD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CCD0C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88B46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C7ECC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F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C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E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3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3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3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9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85DCC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DBC4E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5C673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79109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274D4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BD5BF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562B3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3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D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A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ED2B7" w:rsidR="001835FB" w:rsidRPr="000307EE" w:rsidRDefault="002D4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1D08F" w:rsidR="001835FB" w:rsidRPr="000307EE" w:rsidRDefault="002D4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3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8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9EE6A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4C0D8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2FC53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EAC11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CFAA5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A50FA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B83DD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C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6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C08C9" w:rsidR="001835FB" w:rsidRPr="000307EE" w:rsidRDefault="002D4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B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8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1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E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0BA7F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9B07A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78295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325EB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48ECB" w:rsidR="009A6C64" w:rsidRPr="00730585" w:rsidRDefault="002D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28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E7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F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4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9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2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6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4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C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165" w:rsidRPr="00B537C7" w:rsidRDefault="002D4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5E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16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