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270BC" w:rsidR="00C34772" w:rsidRPr="0026421F" w:rsidRDefault="00A732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86041" w:rsidR="00C34772" w:rsidRPr="00D339A1" w:rsidRDefault="00A732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8920B" w:rsidR="002A7340" w:rsidRPr="00CD56BA" w:rsidRDefault="00A73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F5BCD" w:rsidR="002A7340" w:rsidRPr="00CD56BA" w:rsidRDefault="00A73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C32BC" w:rsidR="002A7340" w:rsidRPr="00CD56BA" w:rsidRDefault="00A73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3E2D8" w:rsidR="002A7340" w:rsidRPr="00CD56BA" w:rsidRDefault="00A73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7906E" w:rsidR="002A7340" w:rsidRPr="00CD56BA" w:rsidRDefault="00A73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C4230" w:rsidR="002A7340" w:rsidRPr="00CD56BA" w:rsidRDefault="00A73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417BE" w:rsidR="002A7340" w:rsidRPr="00CD56BA" w:rsidRDefault="00A73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BA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24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9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268A3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B1BA0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D1CF0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8C2F4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5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4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1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5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F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B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B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9BE45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97933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BDB7D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E9135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F0095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40BD4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5BC04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5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B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0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5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6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6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A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B24BB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A912C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D486C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745B9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A7AEF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C527A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9ABEF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C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0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0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A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B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4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5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83112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AFAFE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D3F85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65DCC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10A42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B7223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367F6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F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B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A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9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3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6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8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41E7A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65E09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0CF31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D24A8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1C709" w:rsidR="009A6C64" w:rsidRPr="00730585" w:rsidRDefault="00A7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8B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D6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2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2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9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4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D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C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A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2AE" w:rsidRPr="00B537C7" w:rsidRDefault="00A73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88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2A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