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3F86" w:rsidR="0061148E" w:rsidRPr="00C61931" w:rsidRDefault="00AF2A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7715" w:rsidR="0061148E" w:rsidRPr="00C61931" w:rsidRDefault="00AF2A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1B22A" w:rsidR="00B87ED3" w:rsidRPr="00944D28" w:rsidRDefault="00AF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5B317" w:rsidR="00B87ED3" w:rsidRPr="00944D28" w:rsidRDefault="00AF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0F118" w:rsidR="00B87ED3" w:rsidRPr="00944D28" w:rsidRDefault="00AF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45269" w:rsidR="00B87ED3" w:rsidRPr="00944D28" w:rsidRDefault="00AF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AA44A" w:rsidR="00B87ED3" w:rsidRPr="00944D28" w:rsidRDefault="00AF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C2EFC" w:rsidR="00B87ED3" w:rsidRPr="00944D28" w:rsidRDefault="00AF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7CFC9" w:rsidR="00B87ED3" w:rsidRPr="00944D28" w:rsidRDefault="00AF2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A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C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44845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BEF8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83B27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3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31D9D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2F576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8E69D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E5DCD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F8FE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40D2B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4B288" w:rsidR="00B87ED3" w:rsidRPr="00944D28" w:rsidRDefault="00AF2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31D82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6C04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72ADC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22D9D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F0572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9D677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E8CAF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617F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8613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4B8B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0FE7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B9B91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4F153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E78A5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F974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72B6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29304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3DE5F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399B6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F69D" w:rsidR="00B87ED3" w:rsidRPr="00944D28" w:rsidRDefault="00AF2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5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A4E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2024-06-15T13:31:00.0000000Z</dcterms:modified>
</coreProperties>
</file>