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D641" w:rsidR="0061148E" w:rsidRPr="00944D28" w:rsidRDefault="00246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06E7" w:rsidR="0061148E" w:rsidRPr="004A7085" w:rsidRDefault="00246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AEC44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CFEE8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1935B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E76A9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48E19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53003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4D595" w:rsidR="00A67F55" w:rsidRPr="00944D28" w:rsidRDefault="00246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6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F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F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C271E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1E5D9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9F08C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34779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64163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3A74A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CDA9A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32411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00CE2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B4F81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1DC74" w:rsidR="00B87ED3" w:rsidRPr="00944D28" w:rsidRDefault="0024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21F0" w:rsidR="00B87ED3" w:rsidRPr="00944D28" w:rsidRDefault="0024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70DE1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6B79F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DA5A3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44D78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60E07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34FC8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6B34C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4C2FF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3CD2F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CEC19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1638C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E9323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91AE6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542D2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53802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45734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E6831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10228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67D12" w:rsidR="00B87ED3" w:rsidRPr="00944D28" w:rsidRDefault="0024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A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8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6A24" w:rsidR="00B87ED3" w:rsidRPr="00944D28" w:rsidRDefault="0024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C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