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99844" w:rsidR="00FD3806" w:rsidRPr="00A72646" w:rsidRDefault="00CF2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CB6A2" w:rsidR="00FD3806" w:rsidRPr="002A5E6C" w:rsidRDefault="00CF2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B17F8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3C44E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1528B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7B97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EC073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D8A15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1A3C" w:rsidR="00B87ED3" w:rsidRPr="00AF0D95" w:rsidRDefault="00CF2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2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4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1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781D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9A75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DA50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B951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2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D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0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B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5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2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2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6EF7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30FC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427E3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7A89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EB882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B1DC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68238" w:rsidR="00B87ED3" w:rsidRPr="00AF0D95" w:rsidRDefault="00CF2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7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EBE7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D3C5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A305D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549AF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DBE7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A31D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79B4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4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F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E778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A059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A55E6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EBA0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2343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7971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7411A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3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C338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DF8FA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580B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DE67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D505" w:rsidR="00B87ED3" w:rsidRPr="00AF0D95" w:rsidRDefault="00CF2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4A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8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E5C4" w:rsidR="00B87ED3" w:rsidRPr="00AF0D95" w:rsidRDefault="00CF2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7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DFA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2D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