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C97289" w:rsidR="00380DB3" w:rsidRPr="0068293E" w:rsidRDefault="003F3A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DA0FE" w:rsidR="00380DB3" w:rsidRPr="0068293E" w:rsidRDefault="003F3A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21BF0" w:rsidR="00240DC4" w:rsidRPr="00B03D55" w:rsidRDefault="003F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B7963" w:rsidR="00240DC4" w:rsidRPr="00B03D55" w:rsidRDefault="003F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FF4C9" w:rsidR="00240DC4" w:rsidRPr="00B03D55" w:rsidRDefault="003F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6FE98" w:rsidR="00240DC4" w:rsidRPr="00B03D55" w:rsidRDefault="003F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F13FA" w:rsidR="00240DC4" w:rsidRPr="00B03D55" w:rsidRDefault="003F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F33AB" w:rsidR="00240DC4" w:rsidRPr="00B03D55" w:rsidRDefault="003F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D38DF" w:rsidR="00240DC4" w:rsidRPr="00B03D55" w:rsidRDefault="003F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62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0D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05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74951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6D3E7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C4603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9F767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F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4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E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4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C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6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5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427C2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A1983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5EACE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02A74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D2EB9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E4228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F39B2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5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1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D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9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6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C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5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82AF5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AC6E7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E5D2E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496FD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5BDED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2C90A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CCBBD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4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D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9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1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3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7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0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28050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690EA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FD595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B0519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7CBB0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709BD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3B15E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1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2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1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F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E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D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8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74E92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61A12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BBED7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9BCE5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01213" w:rsidR="009A6C64" w:rsidRPr="00730585" w:rsidRDefault="003F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83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92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D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2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5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0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2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9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7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3AC9" w:rsidRPr="00B537C7" w:rsidRDefault="003F3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2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AC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2019-12-12T15:31:00.0000000Z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