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CA11" w:rsidR="0061148E" w:rsidRPr="0035681E" w:rsidRDefault="00C76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1DF8" w:rsidR="0061148E" w:rsidRPr="0035681E" w:rsidRDefault="00C76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E7376" w:rsidR="00CD0676" w:rsidRPr="00944D28" w:rsidRDefault="00C76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8F0FC" w:rsidR="00CD0676" w:rsidRPr="00944D28" w:rsidRDefault="00C76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9BA19" w:rsidR="00CD0676" w:rsidRPr="00944D28" w:rsidRDefault="00C76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9F2F5" w:rsidR="00CD0676" w:rsidRPr="00944D28" w:rsidRDefault="00C76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FAFC8" w:rsidR="00CD0676" w:rsidRPr="00944D28" w:rsidRDefault="00C76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6DE9C" w:rsidR="00CD0676" w:rsidRPr="00944D28" w:rsidRDefault="00C76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F6BC4" w:rsidR="00CD0676" w:rsidRPr="00944D28" w:rsidRDefault="00C76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D233A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69A06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7A7DA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F381F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70B11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887DA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F6E30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0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0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95DD3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28F70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0B163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54011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C223A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428D9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1F51A" w:rsidR="00B87ED3" w:rsidRPr="00944D28" w:rsidRDefault="00C7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9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7AE4" w:rsidR="00B87ED3" w:rsidRPr="00944D28" w:rsidRDefault="00C7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C0E3F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F905B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65E11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CF94C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AE147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1B9BC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ECE1C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638C" w:rsidR="00B87ED3" w:rsidRPr="00944D28" w:rsidRDefault="00C7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E568F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4552A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993CA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C492A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18E106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94AFB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49286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167A" w:rsidR="00B87ED3" w:rsidRPr="00944D28" w:rsidRDefault="00C7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704C" w:rsidR="00B87ED3" w:rsidRPr="00944D28" w:rsidRDefault="00C7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CD7E5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8FAF4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893C1" w:rsidR="00B87ED3" w:rsidRPr="00944D28" w:rsidRDefault="00C7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B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03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9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F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09C05" w:rsidR="00B87ED3" w:rsidRPr="00944D28" w:rsidRDefault="00C7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C7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