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D6D3" w:rsidR="0061148E" w:rsidRPr="00944D28" w:rsidRDefault="006C1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6651" w:rsidR="0061148E" w:rsidRPr="004A7085" w:rsidRDefault="006C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D944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51FA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ACF29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4B83C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6D4D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A96DF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744A2" w:rsidR="00B87ED3" w:rsidRPr="00944D28" w:rsidRDefault="006C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0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BF05A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0FEA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C3A8D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7006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31B9D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D7D0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D2F0F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7766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E5D0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A546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B051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B7D59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B8198" w:rsidR="00B87ED3" w:rsidRPr="00944D28" w:rsidRDefault="006C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997A2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512E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949BA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8806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516A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A3BB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8638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E448A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B9D6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7DA4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56C0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BDAC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04453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2876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404A" w:rsidR="00B87ED3" w:rsidRPr="00944D28" w:rsidRDefault="006C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22EFC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89C3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0159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0122" w:rsidR="00B87ED3" w:rsidRPr="00944D28" w:rsidRDefault="006C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4A2C" w:rsidR="00B87ED3" w:rsidRPr="00944D28" w:rsidRDefault="006C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C189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