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E26E" w:rsidR="0061148E" w:rsidRPr="00944D28" w:rsidRDefault="00812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608B" w:rsidR="0061148E" w:rsidRPr="004A7085" w:rsidRDefault="00812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871A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972FD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E226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6CED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C98F1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A511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1087" w:rsidR="00B87ED3" w:rsidRPr="00944D28" w:rsidRDefault="0081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3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4AB17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77786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B42A9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8650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90BF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D1BB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EE2DB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B4DCE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DE9FE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037A8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A6E8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DDB1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2B093" w:rsidR="00B87ED3" w:rsidRPr="00944D28" w:rsidRDefault="0081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13A6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B325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F8755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37EE8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991FD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FC364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378C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EBE0" w:rsidR="00B87ED3" w:rsidRPr="00944D28" w:rsidRDefault="0081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015C4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EECC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C802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EE93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9FA4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3A43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E3CA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FAA7" w:rsidR="00B87ED3" w:rsidRPr="00944D28" w:rsidRDefault="0081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22DF" w:rsidR="00B87ED3" w:rsidRPr="00944D28" w:rsidRDefault="0081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6196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AABC2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5BB83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0893E" w:rsidR="00B87ED3" w:rsidRPr="00944D28" w:rsidRDefault="0081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1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B1C8" w:rsidR="00B87ED3" w:rsidRPr="00944D28" w:rsidRDefault="0081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9F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