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7E8A" w:rsidR="0061148E" w:rsidRPr="00177744" w:rsidRDefault="00882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314B4" w:rsidR="0061148E" w:rsidRPr="00177744" w:rsidRDefault="00882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362AF" w:rsidR="00983D57" w:rsidRPr="00177744" w:rsidRDefault="00882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37FCA" w:rsidR="00983D57" w:rsidRPr="00177744" w:rsidRDefault="00882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C65D7" w:rsidR="00983D57" w:rsidRPr="00177744" w:rsidRDefault="00882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11473" w:rsidR="00983D57" w:rsidRPr="00177744" w:rsidRDefault="00882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E08E4" w:rsidR="00983D57" w:rsidRPr="00177744" w:rsidRDefault="00882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FFB0B" w:rsidR="00983D57" w:rsidRPr="00177744" w:rsidRDefault="00882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4E058" w:rsidR="00983D57" w:rsidRPr="00177744" w:rsidRDefault="00882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4DDB7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76FCE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38B7A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8FBD3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FCBA5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79122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51C8D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A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9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A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1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4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7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5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FC54C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617F4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77F7B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D1488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D2253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6AA54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B90E2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0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1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2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9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A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1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1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0BAC8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063DC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C3D59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6D92E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2D25A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045CA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232E8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A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3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A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6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C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2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7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AA07F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DE086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74D0C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E699F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C8E3D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BD3EB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B97C9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C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B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3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6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AEE0C" w:rsidR="00B87ED3" w:rsidRPr="00177744" w:rsidRDefault="00882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D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A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9B01F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CECAC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45865" w:rsidR="00B87ED3" w:rsidRPr="00177744" w:rsidRDefault="00882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A6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7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12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9C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6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0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F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4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D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4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0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EA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2024-06-17T11:48:00.0000000Z</dcterms:modified>
</coreProperties>
</file>