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86ED" w:rsidR="0061148E" w:rsidRPr="00177744" w:rsidRDefault="00A34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B493" w:rsidR="0061148E" w:rsidRPr="00177744" w:rsidRDefault="00A34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72728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52638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802D5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6C0B4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11D8E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D9EAB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173DB" w:rsidR="00983D57" w:rsidRPr="00177744" w:rsidRDefault="00A3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BD0E3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B7657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6663C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DE2E6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2955F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6816B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8EC2C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9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7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C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6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9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F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9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22A85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1CD27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530C4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6D313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94FBA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165E7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CB025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5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8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C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C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4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F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E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720D3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6FA21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2CE25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26CF3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EAC90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686B3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07D3A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2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B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A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E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A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0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970FE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A0398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CDEE6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B8F50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D28D0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418BB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ED772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0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8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0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5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3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5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C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1547F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115CA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10301" w:rsidR="00B87ED3" w:rsidRPr="00177744" w:rsidRDefault="00A3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38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8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DD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F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0FAB8" w:rsidR="00B87ED3" w:rsidRPr="00177744" w:rsidRDefault="00A34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D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C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4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F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2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B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2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2024-06-16T07:15:00.0000000Z</dcterms:modified>
</coreProperties>
</file>