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3C41" w:rsidR="0061148E" w:rsidRPr="00C834E2" w:rsidRDefault="00D818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41B3" w:rsidR="0061148E" w:rsidRPr="00C834E2" w:rsidRDefault="00D818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B7148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522BB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CE5D1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FC2B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5A6F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F0FE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A576" w:rsidR="00B87ED3" w:rsidRPr="00944D28" w:rsidRDefault="00D81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FDBA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C26CA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71126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C2575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5E0B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C4BC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F376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8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4FFA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ABB0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C07D2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D7638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AEE5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BDCE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4E9F0" w:rsidR="00B87ED3" w:rsidRPr="00944D28" w:rsidRDefault="00D8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2B66" w:rsidR="00B87ED3" w:rsidRPr="00944D28" w:rsidRDefault="00D8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8C73" w:rsidR="00B87ED3" w:rsidRPr="00944D28" w:rsidRDefault="00D8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DCEA3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9722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AC95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0F9B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2E52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C5D2F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B20D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3C427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3A68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3484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C0D34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3751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E8E1B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93271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B5E8" w:rsidR="00B87ED3" w:rsidRPr="00944D28" w:rsidRDefault="00D8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812E" w:rsidR="00B87ED3" w:rsidRPr="00944D28" w:rsidRDefault="00D8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B2E5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D3B1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B0A6" w:rsidR="00B87ED3" w:rsidRPr="00944D28" w:rsidRDefault="00D8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8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C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C4E0" w:rsidR="00B87ED3" w:rsidRPr="00944D28" w:rsidRDefault="00D8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9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2024-06-18T03:52:00.0000000Z</dcterms:modified>
</coreProperties>
</file>