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5CCF9" w:rsidR="00C34772" w:rsidRPr="0026421F" w:rsidRDefault="00732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8CDDD" w:rsidR="00C34772" w:rsidRPr="00D339A1" w:rsidRDefault="00732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5249B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9F9E4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A4FEA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6938A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379F5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1F742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10626" w:rsidR="002A7340" w:rsidRPr="00CD56BA" w:rsidRDefault="0073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5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69CA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D363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56FE5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4E92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DA833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B295B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5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1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A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2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7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E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EE4C2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6B9FF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6131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DF600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683B9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B362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B38FF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A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A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9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3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8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A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5221D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8984B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A6381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530A8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9A220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7491E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B442D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A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7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D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C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3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D9CF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3F21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03030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10BF2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5B701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08927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FA46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B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6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5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4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6D140" w:rsidR="001835FB" w:rsidRPr="000307EE" w:rsidRDefault="0073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8929" w:rsidR="001835FB" w:rsidRPr="000307EE" w:rsidRDefault="0073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B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B8CE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135D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94998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F73B6" w:rsidR="009A6C64" w:rsidRPr="00730585" w:rsidRDefault="0073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F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9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97C6A" w:rsidR="001835FB" w:rsidRPr="000307EE" w:rsidRDefault="0073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F8824" w:rsidR="001835FB" w:rsidRPr="000307EE" w:rsidRDefault="0073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9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9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3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7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933" w:rsidRPr="00B537C7" w:rsidRDefault="00732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E6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3293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