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1D49D" w:rsidR="00C34772" w:rsidRPr="0026421F" w:rsidRDefault="00411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98AAE" w:rsidR="00C34772" w:rsidRPr="00D339A1" w:rsidRDefault="00411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0E56F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926AB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A6558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BF3EC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76AB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8E9A7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B1402" w:rsidR="002A7340" w:rsidRPr="00CD56BA" w:rsidRDefault="004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52923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D71A3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66F6D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E26C8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E7624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7993B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D7F86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7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D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D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2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E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2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1F156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A8D72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9A510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85D86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FCD5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1236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DE30E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4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DD102" w:rsidR="001835FB" w:rsidRPr="000307EE" w:rsidRDefault="0041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8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3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C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A3EDF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ADC84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ADA2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293B2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C43E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6524D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8A123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A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A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8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A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A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60E9D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E3BD5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3FD45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6C113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A355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FA716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EF840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B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7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991E" w:rsidR="001835FB" w:rsidRPr="000307EE" w:rsidRDefault="0041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9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6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9B57F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4CD02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6C6CA" w:rsidR="009A6C64" w:rsidRPr="00730585" w:rsidRDefault="004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13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97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6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4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9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4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2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C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9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8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D14" w:rsidRPr="00B537C7" w:rsidRDefault="0041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6E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D1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