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AD00" w:rsidR="0061148E" w:rsidRPr="00C61931" w:rsidRDefault="009F4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2BF7" w:rsidR="0061148E" w:rsidRPr="00C61931" w:rsidRDefault="009F4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FAD74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1F771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2238A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515EA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716AF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C98A5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9100E" w:rsidR="00B87ED3" w:rsidRPr="00944D28" w:rsidRDefault="009F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C7CD0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FA3B3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E409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D9177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BE16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2C75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AE6C" w:rsidR="00B87ED3" w:rsidRPr="00944D28" w:rsidRDefault="009F4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8EADB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61CF5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BB05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73D14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B49B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AB46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DA5A" w:rsidR="00B87ED3" w:rsidRPr="00944D28" w:rsidRDefault="009F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646B" w:rsidR="00B87ED3" w:rsidRPr="00944D28" w:rsidRDefault="009F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5720" w:rsidR="00B87ED3" w:rsidRPr="00944D28" w:rsidRDefault="009F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7A6E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3C9CC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5E166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2D3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758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A00E5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BBCA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93B2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4627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87BEC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F86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60706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D79B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84C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A513" w:rsidR="00B87ED3" w:rsidRPr="00944D28" w:rsidRDefault="009F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3DF6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83C6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8EED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4B2F1" w:rsidR="00B87ED3" w:rsidRPr="00944D28" w:rsidRDefault="009F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6219" w:rsidR="00B87ED3" w:rsidRPr="00944D28" w:rsidRDefault="009F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557D" w:rsidR="00B87ED3" w:rsidRPr="00944D28" w:rsidRDefault="009F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9F49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2025-07-18T00:06:00.0000000Z</dcterms:modified>
</coreProperties>
</file>