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F5BB" w:rsidR="0061148E" w:rsidRPr="00944D28" w:rsidRDefault="003A2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8723" w:rsidR="0061148E" w:rsidRPr="004A7085" w:rsidRDefault="003A2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E8262" w:rsidR="00B87ED3" w:rsidRPr="00944D28" w:rsidRDefault="003A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BB7F7" w:rsidR="00B87ED3" w:rsidRPr="00944D28" w:rsidRDefault="003A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6C8C5" w:rsidR="00B87ED3" w:rsidRPr="00944D28" w:rsidRDefault="003A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0B97F" w:rsidR="00B87ED3" w:rsidRPr="00944D28" w:rsidRDefault="003A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EF7A2" w:rsidR="00B87ED3" w:rsidRPr="00944D28" w:rsidRDefault="003A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4F16F" w:rsidR="00B87ED3" w:rsidRPr="00944D28" w:rsidRDefault="003A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8201" w:rsidR="00B87ED3" w:rsidRPr="00944D28" w:rsidRDefault="003A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D7817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659F9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79D7B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42EE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3507B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4FE6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93372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6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3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1339" w:rsidR="00B87ED3" w:rsidRPr="00944D28" w:rsidRDefault="003A2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0FDE9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C69F1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FF86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E34F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14130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94D51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7BBCB" w:rsidR="00B87ED3" w:rsidRPr="00944D28" w:rsidRDefault="003A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87D58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762C7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A1276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3A772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2D12B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71225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79C90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35B6F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42DB0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EF46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A250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149FA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5AAFA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296B5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47D3" w:rsidR="00B87ED3" w:rsidRPr="00944D28" w:rsidRDefault="003A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29EF" w:rsidR="00B87ED3" w:rsidRPr="00944D28" w:rsidRDefault="003A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9510E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B2AEF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9BA7" w:rsidR="00B87ED3" w:rsidRPr="00944D28" w:rsidRDefault="003A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7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B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BCB8" w:rsidR="00B87ED3" w:rsidRPr="00944D28" w:rsidRDefault="003A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0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