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F4B14" w:rsidR="00FD3806" w:rsidRPr="00A72646" w:rsidRDefault="00570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E3FC3" w:rsidR="00FD3806" w:rsidRPr="002A5E6C" w:rsidRDefault="00570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FBC71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D6CC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2336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1029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039D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E3CBD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7C95F" w:rsidR="00B87ED3" w:rsidRPr="00AF0D95" w:rsidRDefault="00570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01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25369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0C51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199F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80088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9D91C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9B189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F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A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5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7B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2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E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7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46FC5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BDBAE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D4AF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50807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F5BC3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C138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6A13" w:rsidR="00B87ED3" w:rsidRPr="00AF0D95" w:rsidRDefault="00570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A1BA" w:rsidR="00B87ED3" w:rsidRPr="00AF0D95" w:rsidRDefault="00570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CBE0" w:rsidR="00B87ED3" w:rsidRPr="00AF0D95" w:rsidRDefault="00570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3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FFF8E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0AE3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A47A7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657A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18BBF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11038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4C4A1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B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7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5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6D2D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3E40B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36BD7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C583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78349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F83D7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F8AD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9BFB" w:rsidR="00B87ED3" w:rsidRPr="00AF0D95" w:rsidRDefault="00570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E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EC394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AEFD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712D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C0AAC" w:rsidR="00B87ED3" w:rsidRPr="00AF0D95" w:rsidRDefault="00570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70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3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2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1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FEF9" w:rsidR="00B87ED3" w:rsidRPr="00AF0D95" w:rsidRDefault="00570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7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CE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8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