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52534" w:rsidR="00061896" w:rsidRPr="005F4693" w:rsidRDefault="001B2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41894" w:rsidR="00061896" w:rsidRPr="00E407AC" w:rsidRDefault="001B2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1F9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424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EC7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8E1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C7A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A03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563" w:rsidR="00FC15B4" w:rsidRPr="00D11D17" w:rsidRDefault="001B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F7F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367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B5F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0E9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124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2C1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2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4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9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2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D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1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4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34C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03E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452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958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5AA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347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76E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0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9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3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9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7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D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1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C8A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FFB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632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896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923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236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DE9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0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C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3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9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E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5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6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809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8DE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410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F18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5A5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35A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969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D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9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3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B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7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F941A" w:rsidR="00DE76F3" w:rsidRPr="0026478E" w:rsidRDefault="001B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6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F2F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394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372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9B2" w:rsidR="009A6C64" w:rsidRPr="00C2583D" w:rsidRDefault="001B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10D6C" w:rsidR="00DE76F3" w:rsidRPr="0026478E" w:rsidRDefault="001B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D08673" w:rsidR="00DE76F3" w:rsidRPr="0026478E" w:rsidRDefault="001B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A9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3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A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F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6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513" w:rsidRDefault="001B2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