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88E451" w:rsidR="00380DB3" w:rsidRPr="0068293E" w:rsidRDefault="00200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BC5B8" w:rsidR="00380DB3" w:rsidRPr="0068293E" w:rsidRDefault="00200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B00E7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5746B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15B92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A4D2D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2791C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94142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3C519" w:rsidR="00240DC4" w:rsidRPr="00B03D55" w:rsidRDefault="00200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D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16DB7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D4EDD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991FF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549A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006E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AD55D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0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A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7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2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3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C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8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FDF12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4A135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0C2AF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A057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B5467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91049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E38C7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D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9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9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1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2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5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2862A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EC66A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56BC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D3738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90419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7B8C0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4E56B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E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0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C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E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7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2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EF40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3B4AA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4E5C3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4483B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99672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426F9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1FB89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9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6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F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3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D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6C671" w:rsidR="001835FB" w:rsidRPr="00DA1511" w:rsidRDefault="00200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B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C939A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605F6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C64EF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C68D6" w:rsidR="009A6C64" w:rsidRPr="00730585" w:rsidRDefault="00200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B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B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8C7D" w:rsidR="001835FB" w:rsidRPr="00DA1511" w:rsidRDefault="00200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F98B4" w:rsidR="001835FB" w:rsidRPr="00DA1511" w:rsidRDefault="00200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8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E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5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A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1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16D" w:rsidRPr="00B537C7" w:rsidRDefault="00200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016D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