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BBA38" w:rsidR="00380DB3" w:rsidRPr="0068293E" w:rsidRDefault="001F7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2A71D" w:rsidR="00380DB3" w:rsidRPr="0068293E" w:rsidRDefault="001F7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D253F" w:rsidR="00240DC4" w:rsidRPr="00B03D55" w:rsidRDefault="001F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C3046" w:rsidR="00240DC4" w:rsidRPr="00B03D55" w:rsidRDefault="001F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35D2A" w:rsidR="00240DC4" w:rsidRPr="00B03D55" w:rsidRDefault="001F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53991" w:rsidR="00240DC4" w:rsidRPr="00B03D55" w:rsidRDefault="001F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55EC6" w:rsidR="00240DC4" w:rsidRPr="00B03D55" w:rsidRDefault="001F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4669B" w:rsidR="00240DC4" w:rsidRPr="00B03D55" w:rsidRDefault="001F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9529D" w:rsidR="00240DC4" w:rsidRPr="00B03D55" w:rsidRDefault="001F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70ECF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8943E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36388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0FD92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263A4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27572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CFC2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F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B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E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C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5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0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B99A2" w:rsidR="001835FB" w:rsidRPr="00DA1511" w:rsidRDefault="001F7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51FE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14920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2DC6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A99C5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79D8F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2D7CF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67E4A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9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F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C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9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4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E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7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D8FD1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91D28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C8C59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136F8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5F4BE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C255C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0A356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3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0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0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A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1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6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0BF35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34854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65B53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7D554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0ADDC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777EE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DF79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4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A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A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F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86C11" w:rsidR="001835FB" w:rsidRPr="00DA1511" w:rsidRDefault="001F7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0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6BA56" w:rsidR="001835FB" w:rsidRPr="00DA1511" w:rsidRDefault="001F7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07BA1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291FB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9EFDF" w:rsidR="009A6C64" w:rsidRPr="00730585" w:rsidRDefault="001F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7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0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3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9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733D8" w:rsidR="001835FB" w:rsidRPr="00DA1511" w:rsidRDefault="001F7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7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4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F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6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B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2C9" w:rsidRPr="00B537C7" w:rsidRDefault="001F7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2C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