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FE35C4D" w:rsidR="00582E50" w:rsidRPr="00720975" w:rsidRDefault="00F65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9BDD2" w:rsidR="00582E50" w:rsidRPr="00720975" w:rsidRDefault="00F65AB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5B4C8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5BF33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A9428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66839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1F946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97243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BD992" w:rsidR="00C11CD7" w:rsidRPr="00720975" w:rsidRDefault="00F6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07523" w:rsidR="00693271" w:rsidRPr="00720975" w:rsidRDefault="00F65AB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E2FF9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9C3A4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4E938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C156D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AC44B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7064B" w:rsidR="00693271" w:rsidRPr="00720975" w:rsidRDefault="00F6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2A7A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36358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87328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763BD0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9EEC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05918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494B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4A7D5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0FDDE2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14518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EB5887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8F0A26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6EB481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5E361" w:rsidR="003D7E15" w:rsidRPr="00720975" w:rsidRDefault="00F65A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5077F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1BFF7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C2485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B00A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D8514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00FA4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970AE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C2E26A6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E7F626C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19F15AE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DB38442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6A9E0DC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80E3258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32CA73" w:rsidR="00F642DE" w:rsidRPr="00720975" w:rsidRDefault="00F65A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18D87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7EF99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F0F79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AE5B1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E244C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AE3F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68D6FB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7AF68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9E491B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C40E04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DF1087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EEB3A8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1FE584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78947" w:rsidR="005767AA" w:rsidRPr="00720975" w:rsidRDefault="00F65A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1511C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6746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35AAF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B89D2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06EF1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8B4B7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09A47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65AB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548F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65ABC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