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CE67" w:rsidR="0061148E" w:rsidRPr="00F31243" w:rsidRDefault="005F3C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B6D7" w:rsidR="0061148E" w:rsidRPr="00F31243" w:rsidRDefault="005F3C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60F77" w:rsidR="00395DCC" w:rsidRPr="00944D28" w:rsidRDefault="005F3C2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7A649" w:rsidR="00395DCC" w:rsidRPr="00944D28" w:rsidRDefault="005F3C2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3EB77" w:rsidR="00395DCC" w:rsidRPr="00944D28" w:rsidRDefault="005F3C2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1F13C" w:rsidR="00395DCC" w:rsidRPr="00944D28" w:rsidRDefault="005F3C2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2CDDB" w:rsidR="00395DCC" w:rsidRPr="00944D28" w:rsidRDefault="005F3C2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8AE52" w:rsidR="00395DCC" w:rsidRPr="00944D28" w:rsidRDefault="005F3C2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3A692" w:rsidR="00395DCC" w:rsidRPr="00944D28" w:rsidRDefault="005F3C2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D078D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E7FEE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D5698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F3061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19BC7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A9A5B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ADD9E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C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179DD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43267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FC5C0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BA1B1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D7569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66017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D7DE4" w:rsidR="00B87ED3" w:rsidRPr="00944D28" w:rsidRDefault="005F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FDCD2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8603A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28E5D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CD518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1A838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F3785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A232B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F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06F30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89BFB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09067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A5CCC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69A17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1A933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A63EF" w:rsidR="00B87ED3" w:rsidRPr="00944D28" w:rsidRDefault="005F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F3C22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21063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