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033F" w:rsidR="0061148E" w:rsidRPr="00177744" w:rsidRDefault="004D3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6CED" w:rsidR="0061148E" w:rsidRPr="00177744" w:rsidRDefault="004D3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6BD90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CDE64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0BD21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8BABF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685D4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D3B09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D16BF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99A2A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A1B16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FD4EF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5700C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D829D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6FD0F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41286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C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D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8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8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8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7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7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9505C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E28BD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832AB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29475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0A751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5168A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230C7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C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D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C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6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F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E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127AB" w:rsidR="00B87ED3" w:rsidRPr="00177744" w:rsidRDefault="004D3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31EC6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AF4A9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CB277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44861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54134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DB2D1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192CE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FFB19" w:rsidR="00B87ED3" w:rsidRPr="00177744" w:rsidRDefault="004D3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8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7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CEE66" w:rsidR="00B87ED3" w:rsidRPr="00177744" w:rsidRDefault="004D3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3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1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9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2DED9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0AB04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917D5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90F1B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2B77F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34588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30012" w:rsidR="00B87ED3" w:rsidRPr="00177744" w:rsidRDefault="004D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C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D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4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5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6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F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6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3FFA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546C7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