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C620" w:rsidR="0061148E" w:rsidRPr="00177744" w:rsidRDefault="000B1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5262" w:rsidR="0061148E" w:rsidRPr="00177744" w:rsidRDefault="000B1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DC252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6A942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EF1A5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7A241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929FF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BD479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99F0A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0E48F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90967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7D182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E2A20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1C3C9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6BCF9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C975F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D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A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D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2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0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C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7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E3D69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F6A59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FAFCD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267E6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383C2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7FB6A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DC866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6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F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8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8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2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4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D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0BAD4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EB871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849FA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5A8AB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4B197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9FE84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5063A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C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6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A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4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D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5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C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47799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CC49D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5D45F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98CB0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755D7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EB165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6F8C2" w:rsidR="00B87ED3" w:rsidRPr="00177744" w:rsidRDefault="000B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D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F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1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7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5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8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1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B19D7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B76FF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