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9BB5" w:rsidR="0061148E" w:rsidRPr="00C834E2" w:rsidRDefault="00AE4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DB4D" w:rsidR="0061148E" w:rsidRPr="00C834E2" w:rsidRDefault="00AE4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7734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59139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0F51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B35A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2A93A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0EAF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36FCC" w:rsidR="00B87ED3" w:rsidRPr="00944D28" w:rsidRDefault="00AE4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B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C285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AA55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5C85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3914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C5E9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5C7B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9D4B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E4E4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E8DB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3B270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4F26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5F03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46E8E" w:rsidR="00B87ED3" w:rsidRPr="00944D28" w:rsidRDefault="00A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BE60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782F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628D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F121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F8F51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5835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C8F9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B90BD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BC0C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85F8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9006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BF2D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BB76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6338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4304" w:rsidR="00B87ED3" w:rsidRPr="00944D28" w:rsidRDefault="00A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0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F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C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AE47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