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4D7B" w:rsidR="0061148E" w:rsidRPr="00C834E2" w:rsidRDefault="00141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45F2" w:rsidR="0061148E" w:rsidRPr="00C834E2" w:rsidRDefault="00141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C1BB8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AF2F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0718A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EC1DD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0328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95B70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874C" w:rsidR="00B87ED3" w:rsidRPr="00944D28" w:rsidRDefault="001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3E1AF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EE8ED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8D5D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19AC3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656F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C61E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699F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D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FB89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BD713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8CA84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666C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40DB0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FC86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E852F" w:rsidR="00B87ED3" w:rsidRPr="00944D28" w:rsidRDefault="001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1DEEE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F7426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95B7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55C2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2F02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B5419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1EA7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BCFFE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071E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8CB52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8F888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2E90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8072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8CB2" w:rsidR="00B87ED3" w:rsidRPr="00944D28" w:rsidRDefault="001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E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BD4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2024-06-17T01:42:00.0000000Z</dcterms:modified>
</coreProperties>
</file>