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0EC4" w:rsidR="0061148E" w:rsidRPr="00C834E2" w:rsidRDefault="00B65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C948" w:rsidR="0061148E" w:rsidRPr="00C834E2" w:rsidRDefault="00B65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ABEE6" w:rsidR="00B87ED3" w:rsidRPr="00944D28" w:rsidRDefault="00B6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0E144" w:rsidR="00B87ED3" w:rsidRPr="00944D28" w:rsidRDefault="00B6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7DE8B" w:rsidR="00B87ED3" w:rsidRPr="00944D28" w:rsidRDefault="00B6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9D683" w:rsidR="00B87ED3" w:rsidRPr="00944D28" w:rsidRDefault="00B6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4674A" w:rsidR="00B87ED3" w:rsidRPr="00944D28" w:rsidRDefault="00B6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21FA1" w:rsidR="00B87ED3" w:rsidRPr="00944D28" w:rsidRDefault="00B6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D2760" w:rsidR="00B87ED3" w:rsidRPr="00944D28" w:rsidRDefault="00B6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DC9D9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0756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AFBA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7A26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5908A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CBDB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FDCD9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3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52C51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ABE41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5A4D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2015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E37C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14EA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54EF9" w:rsidR="00B87ED3" w:rsidRPr="00944D28" w:rsidRDefault="00B6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A3F30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15B6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0A190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24529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A0F5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FBA2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D0A2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E67E4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2326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CE87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FB6B6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664B4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2B81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1919D" w:rsidR="00B87ED3" w:rsidRPr="00944D28" w:rsidRDefault="00B6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D072F"/>
    <w:rsid w:val="00AB2AC7"/>
    <w:rsid w:val="00B318D0"/>
    <w:rsid w:val="00B6529E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2025-07-17T16:11:00.0000000Z</dcterms:modified>
</coreProperties>
</file>