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14C1" w:rsidR="0061148E" w:rsidRPr="00513A9C" w:rsidRDefault="00674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729B" w:rsidR="0061148E" w:rsidRPr="00513A9C" w:rsidRDefault="00674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98DAF88" w:rsidR="00521DD0" w:rsidRPr="00513A9C" w:rsidRDefault="006747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2A39E4D" w:rsidR="00521DD0" w:rsidRPr="00513A9C" w:rsidRDefault="006747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8A4F3F0" w:rsidR="00521DD0" w:rsidRPr="00513A9C" w:rsidRDefault="006747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923F16E" w:rsidR="00521DD0" w:rsidRPr="00513A9C" w:rsidRDefault="006747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DA31D" w:rsidR="00521DD0" w:rsidRPr="00513A9C" w:rsidRDefault="006747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0533B" w:rsidR="00521DD0" w:rsidRPr="00513A9C" w:rsidRDefault="006747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161900B" w:rsidR="00521DD0" w:rsidRPr="00513A9C" w:rsidRDefault="0067478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512E93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30E9279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853C087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F486BDA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96C5C6A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0404822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0B06A4E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C60F" w:rsidR="00B87ED3" w:rsidRPr="00944D28" w:rsidRDefault="0067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0C866D3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864EAE0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E83551B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5482FDB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5492242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4405E6A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B992BE2" w:rsidR="00B87ED3" w:rsidRPr="00944D28" w:rsidRDefault="006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0D4F2BD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409D217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77E94FB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1B761C0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775F940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40004F1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7FC4E68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0A992B8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C4E72B6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710192D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5011A5D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3D6B770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4CED31F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DF958F0" w:rsidR="00B87ED3" w:rsidRPr="00944D28" w:rsidRDefault="006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96F0" w:rsidR="00B87ED3" w:rsidRPr="00944D28" w:rsidRDefault="0067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E3AB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478B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2025-07-19T16:16:00.0000000Z</dcterms:modified>
</coreProperties>
</file>