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36F5" w:rsidR="0061148E" w:rsidRPr="00513A9C" w:rsidRDefault="000766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78B4" w:rsidR="0061148E" w:rsidRPr="00513A9C" w:rsidRDefault="000766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05AED46" w:rsidR="00521DD0" w:rsidRPr="00513A9C" w:rsidRDefault="000766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F80964C" w:rsidR="00521DD0" w:rsidRPr="00513A9C" w:rsidRDefault="000766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160346E" w:rsidR="00521DD0" w:rsidRPr="00513A9C" w:rsidRDefault="000766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841296A" w:rsidR="00521DD0" w:rsidRPr="00513A9C" w:rsidRDefault="000766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A26BE" w:rsidR="00521DD0" w:rsidRPr="00513A9C" w:rsidRDefault="000766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735D5" w:rsidR="00521DD0" w:rsidRPr="00513A9C" w:rsidRDefault="000766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5E9D0E1" w:rsidR="00521DD0" w:rsidRPr="00513A9C" w:rsidRDefault="000766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2768501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323C7B9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5E36467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3B79F2E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E9DBE0D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57BD528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6FB4268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9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D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7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1BE9B5C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90709A1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742C892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CEFF90D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065910B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703D634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5EC0838" w:rsidR="00B87ED3" w:rsidRPr="00944D28" w:rsidRDefault="0007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2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14DDB51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64A57DD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3CD3825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2DC9007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4536FCE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1FDE9DE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64D0BEC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1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2E1F497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C1D10A2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49C17CC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E841627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B0748C9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839C242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DC02F6F" w:rsidR="00B87ED3" w:rsidRPr="00944D28" w:rsidRDefault="0007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F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8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766D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6F7C9C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