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0FF7D" w:rsidR="0061148E" w:rsidRPr="00944D28" w:rsidRDefault="006D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DF5C" w:rsidR="0061148E" w:rsidRPr="004A7085" w:rsidRDefault="006D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62171" w:rsidR="00A67F55" w:rsidRPr="00944D28" w:rsidRDefault="006D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13037" w:rsidR="00A67F55" w:rsidRPr="00944D28" w:rsidRDefault="006D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5A4CC" w:rsidR="00A67F55" w:rsidRPr="00944D28" w:rsidRDefault="006D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41C0D" w:rsidR="00A67F55" w:rsidRPr="00944D28" w:rsidRDefault="006D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995BA" w:rsidR="00A67F55" w:rsidRPr="00944D28" w:rsidRDefault="006D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B8F06" w:rsidR="00A67F55" w:rsidRPr="00944D28" w:rsidRDefault="006D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52DA4" w:rsidR="00A67F55" w:rsidRPr="00944D28" w:rsidRDefault="006D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D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B8498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35C40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FD47E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388CB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D377A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D1E90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7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3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FFADD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D24E1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9FE5E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5ACBF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41C8D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692FF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7C866" w:rsidR="00B87ED3" w:rsidRPr="00944D28" w:rsidRDefault="006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9641" w:rsidR="00B87ED3" w:rsidRPr="00944D28" w:rsidRDefault="006D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0A5DE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A3DC5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2F397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AF7E4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F596A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79CDF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DAAB3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D0612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5E55B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55206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8A27A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03BA1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4D485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C63CF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8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C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E288A" w:rsidR="00B87ED3" w:rsidRPr="00944D28" w:rsidRDefault="006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1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4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A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2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6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F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E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F9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