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FFFD" w:rsidR="0061148E" w:rsidRPr="00944D28" w:rsidRDefault="009F7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D42B" w:rsidR="0061148E" w:rsidRPr="004A7085" w:rsidRDefault="009F7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14F44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93970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2E932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47544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67711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2B392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F8946" w:rsidR="00B87ED3" w:rsidRPr="00944D28" w:rsidRDefault="009F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F6F8C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74CD1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86F81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1401F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131C8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3E2FA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E555F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A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E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A1FA0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88E81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FD924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C1DEC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FFA2E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50E9C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AD7E8" w:rsidR="00B87ED3" w:rsidRPr="00944D28" w:rsidRDefault="009F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5C68" w:rsidR="00B87ED3" w:rsidRPr="00944D28" w:rsidRDefault="009F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F9D5" w:rsidR="00B87ED3" w:rsidRPr="00944D28" w:rsidRDefault="009F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5D619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09D45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DCAF2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145F2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6BE30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FF82B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53B87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9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76B55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0A4E7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8A9DE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25C67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84D5C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3D3DF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32CF6" w:rsidR="00B87ED3" w:rsidRPr="00944D28" w:rsidRDefault="009F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1D7BF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F7E43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