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7F57" w:rsidR="0061148E" w:rsidRPr="00196003" w:rsidRDefault="00AF6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7C94" w:rsidR="0061148E" w:rsidRPr="00196003" w:rsidRDefault="00AF6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580F9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48D69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C481E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AC791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99238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26751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02CD6" w:rsidR="005D61C7" w:rsidRPr="00196003" w:rsidRDefault="00AF62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1F2F4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16602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0167B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75EE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703F7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0F831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F02F3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FBDA" w:rsidR="00B87ED3" w:rsidRPr="00944D28" w:rsidRDefault="00AF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6B4F2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CF5A0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36026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9733F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2FAEC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22068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EF736" w:rsidR="00B87ED3" w:rsidRPr="00196003" w:rsidRDefault="00AF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7DB3" w:rsidR="00B87ED3" w:rsidRPr="00944D28" w:rsidRDefault="00AF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FFAF" w:rsidR="00B87ED3" w:rsidRPr="00944D28" w:rsidRDefault="00AF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C5C5" w:rsidR="00B87ED3" w:rsidRPr="00944D28" w:rsidRDefault="00AF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FCA4" w:rsidR="00B87ED3" w:rsidRPr="00944D28" w:rsidRDefault="00AF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D73EE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CE829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63BFB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5BFD8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70FBE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7B551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D711A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0CA5D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09053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EB452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6674F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90158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90AC9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4A20" w:rsidR="00B87ED3" w:rsidRPr="00196003" w:rsidRDefault="00AF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82518"/>
    <w:rsid w:val="00AB2AC7"/>
    <w:rsid w:val="00AF627E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2024-06-18T15:15:00.0000000Z</dcterms:modified>
</coreProperties>
</file>