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5903D" w:rsidR="00FD3806" w:rsidRPr="00A72646" w:rsidRDefault="00223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62EFA" w:rsidR="00FD3806" w:rsidRPr="002A5E6C" w:rsidRDefault="00223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FA1C2" w:rsidR="00B87ED3" w:rsidRPr="00AF0D95" w:rsidRDefault="00223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5D7A7" w:rsidR="00B87ED3" w:rsidRPr="00AF0D95" w:rsidRDefault="00223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571BE" w:rsidR="00B87ED3" w:rsidRPr="00AF0D95" w:rsidRDefault="00223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DF36A" w:rsidR="00B87ED3" w:rsidRPr="00AF0D95" w:rsidRDefault="00223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7FFF8" w:rsidR="00B87ED3" w:rsidRPr="00AF0D95" w:rsidRDefault="00223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8010D" w:rsidR="00B87ED3" w:rsidRPr="00AF0D95" w:rsidRDefault="00223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F1C51" w:rsidR="00B87ED3" w:rsidRPr="00AF0D95" w:rsidRDefault="00223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B7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9EC6A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2B30F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46BEC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08EE2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537AB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90CCA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A2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6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C1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1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6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7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9C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7846E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780AD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94C73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E5EC4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170C2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B7AAE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5BC0C" w:rsidR="00B87ED3" w:rsidRPr="00AF0D95" w:rsidRDefault="00223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0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6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E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E71B6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6C82E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88B38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257E7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2AB2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27ACA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6F4A0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3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6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4F5F4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D4C32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A2944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08027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3D9F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89897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BC5AA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7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0C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D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1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B0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325EB" w:rsidR="00B87ED3" w:rsidRPr="00AF0D95" w:rsidRDefault="00223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10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8A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72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DD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4D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82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1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3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7B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04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F787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6A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