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4AD4B" w:rsidR="00FD3806" w:rsidRPr="00A72646" w:rsidRDefault="00517A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B1423" w:rsidR="00FD3806" w:rsidRPr="002A5E6C" w:rsidRDefault="00517A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EEBEA" w:rsidR="00B87ED3" w:rsidRPr="00AF0D95" w:rsidRDefault="00517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5621E" w:rsidR="00B87ED3" w:rsidRPr="00AF0D95" w:rsidRDefault="00517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92621" w:rsidR="00B87ED3" w:rsidRPr="00AF0D95" w:rsidRDefault="00517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7FBFC" w:rsidR="00B87ED3" w:rsidRPr="00AF0D95" w:rsidRDefault="00517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26332" w:rsidR="00B87ED3" w:rsidRPr="00AF0D95" w:rsidRDefault="00517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D200F" w:rsidR="00B87ED3" w:rsidRPr="00AF0D95" w:rsidRDefault="00517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61B7C" w:rsidR="00B87ED3" w:rsidRPr="00AF0D95" w:rsidRDefault="00517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8D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7053F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184A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6276F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6EF6A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5487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2C4D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0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1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00A9" w:rsidR="00B87ED3" w:rsidRPr="00AF0D95" w:rsidRDefault="00517AF8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9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8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7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CB74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95D09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8D846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BF0FE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37E9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3A96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55077" w:rsidR="00B87ED3" w:rsidRPr="00AF0D95" w:rsidRDefault="00517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F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0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A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6802B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5B2C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6DED3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1099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897C6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BC1D9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745C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EE9C" w:rsidR="00B87ED3" w:rsidRPr="00AF0D95" w:rsidRDefault="00517A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D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871B4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113EE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621D9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FD471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99280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C2E2F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4D38D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8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B524" w:rsidR="00B87ED3" w:rsidRPr="00AF0D95" w:rsidRDefault="00517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16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21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2F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F6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06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BB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7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0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8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9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ADC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AF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