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F86E8E" w:rsidR="00FD3806" w:rsidRPr="00A72646" w:rsidRDefault="009219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A15C8" w:rsidR="00FD3806" w:rsidRPr="002A5E6C" w:rsidRDefault="009219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99A8B" w:rsidR="00B87ED3" w:rsidRPr="00AF0D95" w:rsidRDefault="0092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23CAD" w:rsidR="00B87ED3" w:rsidRPr="00AF0D95" w:rsidRDefault="0092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BBD2A" w:rsidR="00B87ED3" w:rsidRPr="00AF0D95" w:rsidRDefault="0092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BD69B" w:rsidR="00B87ED3" w:rsidRPr="00AF0D95" w:rsidRDefault="0092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7DF10" w:rsidR="00B87ED3" w:rsidRPr="00AF0D95" w:rsidRDefault="0092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A6AD7" w:rsidR="00B87ED3" w:rsidRPr="00AF0D95" w:rsidRDefault="0092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028AB" w:rsidR="00B87ED3" w:rsidRPr="00AF0D95" w:rsidRDefault="00921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7E3A3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3C7C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E762F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A9F6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22D3A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A73E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2558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B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A4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E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0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C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C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6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D149D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F53C9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D3F05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7FBD5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3831B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6FB80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89987" w:rsidR="00B87ED3" w:rsidRPr="00AF0D95" w:rsidRDefault="00921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C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E0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6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F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9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6A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DA413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828A1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B6481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C45CA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EFD9D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61B23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BF47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9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E1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F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F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8264E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436A1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F8CF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59699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7EA03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5DBA1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F6189" w:rsidR="00B87ED3" w:rsidRPr="00AF0D95" w:rsidRDefault="00921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2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A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5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9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DC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76CE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19A3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