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95347" w:rsidR="00FD3806" w:rsidRPr="00A72646" w:rsidRDefault="00876F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A795B" w:rsidR="00FD3806" w:rsidRPr="002A5E6C" w:rsidRDefault="00876F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A5C6E" w:rsidR="00B87ED3" w:rsidRPr="00AF0D95" w:rsidRDefault="00876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1B70" w:rsidR="00B87ED3" w:rsidRPr="00AF0D95" w:rsidRDefault="00876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2D50" w:rsidR="00B87ED3" w:rsidRPr="00AF0D95" w:rsidRDefault="00876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5EA56" w:rsidR="00B87ED3" w:rsidRPr="00AF0D95" w:rsidRDefault="00876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CEB51" w:rsidR="00B87ED3" w:rsidRPr="00AF0D95" w:rsidRDefault="00876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4A229" w:rsidR="00B87ED3" w:rsidRPr="00AF0D95" w:rsidRDefault="00876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039E8" w:rsidR="00B87ED3" w:rsidRPr="00AF0D95" w:rsidRDefault="00876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E61BF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97CCA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8860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73C0C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DA07C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D2B74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D3AB1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D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1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8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4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7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D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7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360DA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0164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7ACF1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452D3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2CF5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21F20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678A" w:rsidR="00B87ED3" w:rsidRPr="00AF0D95" w:rsidRDefault="00876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C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6357C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E4EAA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DB506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0F6FB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3AC62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719E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C0ECB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8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2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B799F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FA2D3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BF5B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04721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EBBE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58B10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A999" w:rsidR="00B87ED3" w:rsidRPr="00AF0D95" w:rsidRDefault="00876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CAA1" w:rsidR="00B87ED3" w:rsidRPr="00AF0D95" w:rsidRDefault="00876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3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245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F90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