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4539B8" w:rsidR="00061896" w:rsidRPr="005F4693" w:rsidRDefault="000116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AA3DD" w:rsidR="00061896" w:rsidRPr="00E407AC" w:rsidRDefault="000116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BA6C" w:rsidR="00FC15B4" w:rsidRPr="00D11D17" w:rsidRDefault="000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0D6C" w:rsidR="00FC15B4" w:rsidRPr="00D11D17" w:rsidRDefault="000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AA35" w:rsidR="00FC15B4" w:rsidRPr="00D11D17" w:rsidRDefault="000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B2F7" w:rsidR="00FC15B4" w:rsidRPr="00D11D17" w:rsidRDefault="000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86D2" w:rsidR="00FC15B4" w:rsidRPr="00D11D17" w:rsidRDefault="000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6557" w:rsidR="00FC15B4" w:rsidRPr="00D11D17" w:rsidRDefault="000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D18D" w:rsidR="00FC15B4" w:rsidRPr="00D11D17" w:rsidRDefault="0001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07B1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712D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7FD6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651D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0B9F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04AD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4B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16B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E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ABD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E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39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F5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2A30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FD01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1787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2A68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7037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AB8D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524A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E45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AE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D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B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7D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03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3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8A57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1A6F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19FE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AB5C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5C3C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DD13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E93B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61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46F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9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C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A42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F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E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5D6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4886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679F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CB48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430E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8C97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4B7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C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4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C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57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0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2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95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68C5" w:rsidR="009A6C64" w:rsidRPr="00C2583D" w:rsidRDefault="0001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2F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0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8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6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86F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5E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11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162C" w:rsidRDefault="000116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2C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