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7E0A2" w:rsidR="00380DB3" w:rsidRPr="0068293E" w:rsidRDefault="004850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922FA" w:rsidR="00380DB3" w:rsidRPr="0068293E" w:rsidRDefault="004850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D332F" w:rsidR="00240DC4" w:rsidRPr="00B03D55" w:rsidRDefault="00485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99E8F" w:rsidR="00240DC4" w:rsidRPr="00B03D55" w:rsidRDefault="00485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AA046" w:rsidR="00240DC4" w:rsidRPr="00B03D55" w:rsidRDefault="00485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6A95C" w:rsidR="00240DC4" w:rsidRPr="00B03D55" w:rsidRDefault="00485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25D5D" w:rsidR="00240DC4" w:rsidRPr="00B03D55" w:rsidRDefault="00485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9552B" w:rsidR="00240DC4" w:rsidRPr="00B03D55" w:rsidRDefault="00485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F955E" w:rsidR="00240DC4" w:rsidRPr="00B03D55" w:rsidRDefault="00485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F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38BD9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6A7EC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C33C7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3AC62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87A23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29C9F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E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8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5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B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9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2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F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4FD4A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920E6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E00F4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66763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77CE2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FFBE6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B4479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5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F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7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7AE5A" w:rsidR="001835FB" w:rsidRPr="00DA1511" w:rsidRDefault="004850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E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F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E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EC3FA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6EC49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62BB4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8A5B9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1A8D7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4FD7B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B7E0E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1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3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7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A9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7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D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F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8E7BE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F7253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9A9F2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4ED93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14342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D19FA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8A949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F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1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9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A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E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A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3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A0793" w:rsidR="009A6C64" w:rsidRPr="00730585" w:rsidRDefault="00485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91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F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4B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EE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C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C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A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8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9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9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2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6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02D" w:rsidRPr="00B537C7" w:rsidRDefault="00485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0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