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51DC6FD" w:rsidR="00C14008" w:rsidRPr="0068293E" w:rsidRDefault="00C31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417834" w:rsidR="00C14008" w:rsidRPr="0068293E" w:rsidRDefault="00C31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0DBFA" w:rsidR="00CB51AB" w:rsidRPr="00B03D55" w:rsidRDefault="00C310E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19B15" w:rsidR="00CB51AB" w:rsidRPr="00B03D55" w:rsidRDefault="00C310E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59418" w:rsidR="00CB51AB" w:rsidRPr="00B03D55" w:rsidRDefault="00C310E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7B538" w:rsidR="00CB51AB" w:rsidRPr="00B03D55" w:rsidRDefault="00C310E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66193" w:rsidR="00CB51AB" w:rsidRPr="00B03D55" w:rsidRDefault="00C310E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E582E" w:rsidR="00CB51AB" w:rsidRPr="00B03D55" w:rsidRDefault="00C310E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D006A" w:rsidR="00CB51AB" w:rsidRPr="00B03D55" w:rsidRDefault="00C310E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1CCEE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51E24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EBE38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5696B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0DEC5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6CDB0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FDBDF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F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2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4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A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F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D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2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DC02D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BF6EB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E2C12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7700E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186FA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5E8AC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91C88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73836" w:rsidR="001835FB" w:rsidRPr="00DA1511" w:rsidRDefault="00C310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C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D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2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3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B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8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DB8CA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662DA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EE4F9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4FEBE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D6B57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61497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A86C2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6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B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3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D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B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0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07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49509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89DB0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EAF63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07740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BFC15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431B7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DA76E" w:rsidR="009A6C64" w:rsidRPr="00730585" w:rsidRDefault="00C3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6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6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B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B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2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4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D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10EE" w:rsidRPr="00B537C7" w:rsidRDefault="00C31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310EE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