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403AED" w:rsidR="00AA29B6" w:rsidRPr="00EA69E9" w:rsidRDefault="001F23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86479" w:rsidR="00AA29B6" w:rsidRPr="00AA29B6" w:rsidRDefault="001F23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D71E7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EEAC6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34631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6B214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A6A23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8F35A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E1184" w:rsidR="00B87ED3" w:rsidRPr="00FC7F6A" w:rsidRDefault="001F2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34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DB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1E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AC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D0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8B00F" w:rsidR="00B87ED3" w:rsidRPr="00D44524" w:rsidRDefault="001F2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EDB6D" w:rsidR="00B87ED3" w:rsidRPr="00D44524" w:rsidRDefault="001F2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24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EC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F4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52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8F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5B55F" w:rsidR="000B5588" w:rsidRPr="00EA69E9" w:rsidRDefault="001F23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4C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55C61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B6C3B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788D3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FFFBD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E8B6D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B582B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AF48F" w:rsidR="000B5588" w:rsidRPr="00D44524" w:rsidRDefault="001F2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5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40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8D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F2EEC" w:rsidR="00846B8B" w:rsidRPr="00EA69E9" w:rsidRDefault="001F23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78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24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50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1ECBE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79E02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361C6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957E6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E60BD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90635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E8F57" w:rsidR="00846B8B" w:rsidRPr="00D44524" w:rsidRDefault="001F2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3F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55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A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DE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20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00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DC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83260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04C93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DBFF9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BD9BD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3459F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4ADF8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CD36D" w:rsidR="007A5870" w:rsidRPr="00D44524" w:rsidRDefault="001F2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14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65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A6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D2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2B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2E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7A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BB933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E948B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60BBA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2C7C9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9D58C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2A90E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613FF" w:rsidR="0021795A" w:rsidRPr="00D44524" w:rsidRDefault="001F2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C9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57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CC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74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23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C6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9D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57F266" w:rsidR="00DF25F7" w:rsidRPr="00D44524" w:rsidRDefault="001F23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EC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67F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70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40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E36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5A1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B1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7D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B39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AF1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CC0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E6E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D15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3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33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