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607D4" w:rsidR="0061148E" w:rsidRPr="009231D2" w:rsidRDefault="00026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FA26" w:rsidR="0061148E" w:rsidRPr="009231D2" w:rsidRDefault="00026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7779F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EBC9E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7BF2A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47C51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54454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970E2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54C9B" w:rsidR="00B87ED3" w:rsidRPr="00944D28" w:rsidRDefault="0002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F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F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C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D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2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E6580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6E201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04D6" w:rsidR="00B87ED3" w:rsidRPr="00944D28" w:rsidRDefault="00026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2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0A0C2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9E9A5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341CA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9350B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E39E1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E28D5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F5E33" w:rsidR="00B87ED3" w:rsidRPr="00944D28" w:rsidRDefault="0002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EC56C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86F0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E7206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29ACC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12ECA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4BDCC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FE7F0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189EC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7A23D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FB270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C05D2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BE199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7F29A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C4652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28270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FCE9F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0896C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184F2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40993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B1886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F8FF4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9226" w:rsidR="00B87ED3" w:rsidRPr="00944D28" w:rsidRDefault="0002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CF038" w:rsidR="00B87ED3" w:rsidRPr="00944D28" w:rsidRDefault="0002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E4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3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A0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D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96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D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8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B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E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F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2024-06-18T06:32:00.0000000Z</dcterms:modified>
</coreProperties>
</file>