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6C32" w:rsidR="0061148E" w:rsidRPr="00944D28" w:rsidRDefault="0041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6FC3" w:rsidR="0061148E" w:rsidRPr="004A7085" w:rsidRDefault="0041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140E2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3CE60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A4099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7314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AE7A4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95207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CE7F" w:rsidR="00B87ED3" w:rsidRPr="00944D28" w:rsidRDefault="0041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5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8798D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92379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BDCA" w:rsidR="00B87ED3" w:rsidRPr="00944D28" w:rsidRDefault="0041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97D1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EB8A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3E04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B85F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5219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07F0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7BF27" w:rsidR="00B87ED3" w:rsidRPr="00944D28" w:rsidRDefault="0041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A8F15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58D2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9368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1936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90B49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8EC8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FD68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5BC96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8F2F1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06F9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603C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106D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9AF6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C6F9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E917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65964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0ED9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A1AA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31C4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6BCA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0E12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BDA29" w:rsidR="00B87ED3" w:rsidRPr="00944D28" w:rsidRDefault="0041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A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0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8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9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A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C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4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16F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2024-06-16T06:45:00.0000000Z</dcterms:modified>
</coreProperties>
</file>