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16D0F" w:rsidR="0061148E" w:rsidRPr="00C834E2" w:rsidRDefault="003504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7381" w:rsidR="0061148E" w:rsidRPr="00C834E2" w:rsidRDefault="003504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EBD2A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FF298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8955A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784DE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FE687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50626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6BFC4" w:rsidR="00B87ED3" w:rsidRPr="00944D28" w:rsidRDefault="00350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5679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0F21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AB22A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0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7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F0A30" w:rsidR="00B87ED3" w:rsidRPr="00944D28" w:rsidRDefault="00350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D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F991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9D9E1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76DC2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2703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D66F2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72A5B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F81A" w:rsidR="00B87ED3" w:rsidRPr="00944D28" w:rsidRDefault="0035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537D" w:rsidR="00B87ED3" w:rsidRPr="00944D28" w:rsidRDefault="00350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28A2C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190B6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BCF3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3740D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6903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48CDE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9395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7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C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2CA35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D0CB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33CE0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B381E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6AAA5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183B1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279F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C7CAE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90A0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C4D92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5C4D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9C0E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02917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89690" w:rsidR="00B87ED3" w:rsidRPr="00944D28" w:rsidRDefault="0035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F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4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