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B1722" w:rsidR="00C34772" w:rsidRPr="0026421F" w:rsidRDefault="00E80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795EC" w:rsidR="00C34772" w:rsidRPr="00D339A1" w:rsidRDefault="00E80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05C0D" w:rsidR="002A7340" w:rsidRPr="00CD56BA" w:rsidRDefault="00E8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E419B" w:rsidR="002A7340" w:rsidRPr="00CD56BA" w:rsidRDefault="00E8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E10BC" w:rsidR="002A7340" w:rsidRPr="00CD56BA" w:rsidRDefault="00E8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2C0F0" w:rsidR="002A7340" w:rsidRPr="00CD56BA" w:rsidRDefault="00E8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0171C" w:rsidR="002A7340" w:rsidRPr="00CD56BA" w:rsidRDefault="00E8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5B616" w:rsidR="002A7340" w:rsidRPr="00CD56BA" w:rsidRDefault="00E8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55117" w:rsidR="002A7340" w:rsidRPr="00CD56BA" w:rsidRDefault="00E80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3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F2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4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1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B50DF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07B19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3E6A5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A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D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1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5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06BBA" w:rsidR="001835FB" w:rsidRPr="000307EE" w:rsidRDefault="00E80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12A30" w:rsidR="001835FB" w:rsidRPr="000307EE" w:rsidRDefault="00E80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4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F6467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9CB5A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EB7A7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664F5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F6F0C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94EAC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E6F87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B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A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8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B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4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B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9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6B03A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27239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CD4C7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13C57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5D4A7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F5D2E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513B0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3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4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B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4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B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6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1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5FFB6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F050F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B4E36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4FD3E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99542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E5EF9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11E7E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F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1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4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4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0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E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B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0DEDA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ECE80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A01DB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DBC56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E8129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D53F7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8FEF6" w:rsidR="009A6C64" w:rsidRPr="00730585" w:rsidRDefault="00E8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2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4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5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F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D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B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9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7AA" w:rsidRPr="00B537C7" w:rsidRDefault="00E80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DF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7A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