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F9F5" w:rsidR="0061148E" w:rsidRPr="00812946" w:rsidRDefault="007E3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9863" w:rsidR="0061148E" w:rsidRPr="00812946" w:rsidRDefault="007E3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74FC5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59D89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B16DB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19EE2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9CE19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48AF8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E4D7D" w:rsidR="00673BC7" w:rsidRPr="00812946" w:rsidRDefault="007E30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7C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DE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06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E6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A7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B4EB9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4C1C5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5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4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8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5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A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C361" w:rsidR="00B87ED3" w:rsidRPr="00812946" w:rsidRDefault="007E30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A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11729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6304D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05418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4CFB2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C8636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8A675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8596F" w:rsidR="00B87ED3" w:rsidRPr="00812946" w:rsidRDefault="007E3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0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A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A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35121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A23C1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44D98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ADE30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AC704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6C676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D0617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2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1A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B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E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6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FEF84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103A4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0B3B9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2BE6D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A5008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65BA5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A7CE9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4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A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4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A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C422D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15744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D0690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C702E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8FBDD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5765E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43B4A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7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4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6A15D3" w:rsidR="00B87ED3" w:rsidRPr="00812946" w:rsidRDefault="007E3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33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E4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81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77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012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34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40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60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D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83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46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3F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6B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0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9C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2025-07-17T13:39:00.0000000Z</dcterms:modified>
</coreProperties>
</file>