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2783" w:rsidR="0061148E" w:rsidRPr="000C582F" w:rsidRDefault="00BE1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5166" w:rsidR="0061148E" w:rsidRPr="000C582F" w:rsidRDefault="00BE1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45B60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20C28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61665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AC0AE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0073A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C119F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38152" w:rsidR="00B87ED3" w:rsidRPr="000C582F" w:rsidRDefault="00BE1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7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F3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B4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EE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CE666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7E91B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D6B95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D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D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E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E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8800" w:rsidR="00B87ED3" w:rsidRPr="000C582F" w:rsidRDefault="00BE11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8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1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5C480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82EDB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0898C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9E067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85915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90501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91332" w:rsidR="00B87ED3" w:rsidRPr="000C582F" w:rsidRDefault="00BE1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B56ED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FF227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70C9D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88C8F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A167C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B136E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98B87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E61B1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5A50D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87C65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EF20B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6A2B9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B8C48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EC383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E0E3D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C72EB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CC6B0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A753E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2F819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73224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9CF46" w:rsidR="00B87ED3" w:rsidRPr="000C582F" w:rsidRDefault="00BE1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B4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2024-06-17T09:13:00.0000000Z</dcterms:modified>
</coreProperties>
</file>