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9AD96" w:rsidR="00CF4FE4" w:rsidRPr="00001383" w:rsidRDefault="00EF36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735978" w:rsidR="00600262" w:rsidRPr="00001383" w:rsidRDefault="00EF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7DF32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3B69A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F28003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DE273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04D0C6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91A48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55E73" w:rsidR="004738BE" w:rsidRPr="00001383" w:rsidRDefault="00EF3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A8C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7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9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C2AD88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EFBB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9E29DD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4EB78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E051E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9B76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6A468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39888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DB08F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8F44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C0077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BD1F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84055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035D5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51D6F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C00A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0CCC6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20E2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9FAF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C589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EBD78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C73AE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D125FB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F05E3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6BC465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85FD4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5C876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885B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1864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008C4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9A90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36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7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B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2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4F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ED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8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1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F97FE" w:rsidR="00600262" w:rsidRPr="00001383" w:rsidRDefault="00EF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94C77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53520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B6CD33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DFF67B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A830B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45AEB0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BFFB7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905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A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86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E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88A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5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309F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4691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F9EB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BCD4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AC54D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11744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BA02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88CDF6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E786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6E1A0F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2E81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0833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C34E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07C86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FB65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D139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07C1D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752D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5C8D6E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A25B3B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5D154E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A4A35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193C3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FF835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50303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F160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B474A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FD5D5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00C8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7166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C2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D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8C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6AB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5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6D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2676CF" w:rsidR="00600262" w:rsidRPr="00001383" w:rsidRDefault="00EF3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7A21B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D5603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5A4BBE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2DE6D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D4DD7B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58F55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B9C31" w:rsidR="00E312E3" w:rsidRPr="00001383" w:rsidRDefault="00EF3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3C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925F5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3A52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02A9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11685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A4B31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76830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6334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94126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AA401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F160C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E5C3F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552EB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1B9A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DF3B6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147ED3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CCE99D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1BAB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9AC58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53A04D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8B8ADE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F5B0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C5024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43AE9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7C80DC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C9DBB" w:rsidR="009A6C64" w:rsidRPr="00EF360C" w:rsidRDefault="00EF3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9C41E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BF4E5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DD30D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C7DD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26A54A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5C1927" w:rsidR="009A6C64" w:rsidRPr="00001383" w:rsidRDefault="00EF3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DC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8C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C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03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1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16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A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CB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2C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8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20E75" w:rsidR="00977239" w:rsidRPr="00977239" w:rsidRDefault="00EF36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46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49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04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6E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A8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AB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7E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64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ED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CB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42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C7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91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81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35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D2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F76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B88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60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