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75B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12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126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6F9C21" w:rsidR="003D2FC0" w:rsidRPr="004229B4" w:rsidRDefault="00E912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BF3D5" w:rsidR="004229B4" w:rsidRPr="0083297E" w:rsidRDefault="00E91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A55279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2C5446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526B0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3423D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3D1727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687BA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D2A78" w:rsidR="006F51AE" w:rsidRPr="002D6604" w:rsidRDefault="00E912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5D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31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D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BE35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69096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A2CE5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08130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1E01C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8A645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B943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F3947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DAB2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1692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F263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41037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D108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E1F7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82191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0EA85B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F3E5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8446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A1ACC7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AD818A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EFBEE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CB7C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C312E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76BE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68552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CC313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63FF7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FFFF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8BA8B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DDDEB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578A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3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1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9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A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1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C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5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A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F7D36" w:rsidR="004229B4" w:rsidRPr="0083297E" w:rsidRDefault="00E912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36D296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B12F3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D2FF26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226D69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5B831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D7218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1E8040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5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D0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7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B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9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2B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C08A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777320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EF03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5F8AB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1791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BDC27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F4E7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A471D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611F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051C04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298F8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8031A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AA7D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FB42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BBB6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2BC8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21BF4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2C7C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BA382B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CB98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ED37BA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508A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53080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CDA49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F5690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3599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EBF4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196E9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E99C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79D31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36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A0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02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1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B0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EC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CE94F9" w:rsidR="004229B4" w:rsidRPr="0083297E" w:rsidRDefault="00E912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ACC09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E07F8C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59CC6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C1218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A170E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2B49F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41FE2" w:rsidR="00671199" w:rsidRPr="002D6604" w:rsidRDefault="00E912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A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C754B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298F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4DDCA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E6FC8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21926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D7CF2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54BA7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7D44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2C240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7B58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AE9B0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717EBA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13AC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2B56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05441B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761E0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4C1AC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27BF26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4820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A0F711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5895B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71B64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297CD4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68600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5731FC" w:rsidR="009A6C64" w:rsidRPr="00E9126B" w:rsidRDefault="00E9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2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F3556" w:rsidR="009A6C64" w:rsidRPr="00E9126B" w:rsidRDefault="00E912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2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D3995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026F2D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59D23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5CD929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D350FF" w:rsidR="009A6C64" w:rsidRPr="002E08C9" w:rsidRDefault="00E912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71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E6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6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6D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0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56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3A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D71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8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3E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12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56A15" w:rsidR="00884AB4" w:rsidRPr="003D2FC0" w:rsidRDefault="00E9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BB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067C7" w:rsidR="00884AB4" w:rsidRPr="003D2FC0" w:rsidRDefault="00E91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24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C5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56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8B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98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74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AA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FE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A7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DF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87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5A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8C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93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C48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26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