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8441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A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A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B7CC94" w:rsidR="00CF4FE4" w:rsidRPr="00E81FBF" w:rsidRDefault="007F7A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1282AB" w:rsidR="008C5FA8" w:rsidRPr="007277FF" w:rsidRDefault="007F7A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2EBE1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A331E2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126C3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8CA0E9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EEA349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FCE3F7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DA2C50" w:rsidR="004738BE" w:rsidRPr="00AF5E71" w:rsidRDefault="007F7A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34D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FB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7A9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4FFB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2F8946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41CACC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1BC31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54DB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BD05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761D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C515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89982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CC64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DA16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B723CE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584C6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9F430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1CA29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2F8F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09944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7524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E50D6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6602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CFBA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A84A42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5C44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631F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E49AF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EE46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6B9D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44825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4E13E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7A2A8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689A5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B4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42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A3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16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73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09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F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7E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A743F4" w:rsidR="004738BE" w:rsidRPr="007277FF" w:rsidRDefault="007F7A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074430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C1564B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2007C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354511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825BB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EB0E64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BF5C41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2EC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E35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40D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DC8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31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1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1B9474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3712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D826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60504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42A9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1CEEE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D0540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F6FFE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7024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A0B5C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CB2E9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F43C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5A6C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2600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B82C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127F2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916B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2555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19A90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AE30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F9131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1050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1BE8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C0E5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C792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BC193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F2C4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D32FE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73984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384C9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9F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75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0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91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CC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52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4683A2" w:rsidR="004738BE" w:rsidRPr="007277FF" w:rsidRDefault="007F7A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BD022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2F7095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8E35E5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2681CE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4C9F30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122ABF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69B84" w:rsidR="00F86802" w:rsidRPr="00BE097D" w:rsidRDefault="007F7A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6B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A16D2C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EEFEA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58E88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68A81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F4DA0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B14DF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4E4D2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06B6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BDF16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6610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3260D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8484C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5327F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77F6C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BD1F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B49E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72BEC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C8889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AF91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F46B9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0F3D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28E47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ACDA3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9F34B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43E7E" w:rsidR="009A6C64" w:rsidRPr="007F7A40" w:rsidRDefault="007F7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A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44ABA1" w:rsidR="009A6C64" w:rsidRPr="007F7A40" w:rsidRDefault="007F7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A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E4870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0633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975EA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F7BF8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534B4" w:rsidR="009A6C64" w:rsidRPr="00140906" w:rsidRDefault="007F7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39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1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2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2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6C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9E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6F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3D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33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B81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7A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1CA24" w:rsidR="00884AB4" w:rsidRDefault="007F7A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1CC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6B422" w:rsidR="00884AB4" w:rsidRDefault="007F7A4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A46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40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E76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98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F50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45B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DCC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F60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D4C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7B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DB6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F1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F53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59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0FE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A4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