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BBA183" w:rsidR="007A608F" w:rsidRDefault="00FE36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52CB15" w:rsidR="007A608F" w:rsidRPr="00C63F78" w:rsidRDefault="00FE36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C8C8DE" w:rsidR="005F75C4" w:rsidRPr="0075312A" w:rsidRDefault="00FE3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8017BF" w:rsidR="004738BE" w:rsidRPr="00BD417F" w:rsidRDefault="00FE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ED0C2A" w:rsidR="004738BE" w:rsidRPr="00BD417F" w:rsidRDefault="00FE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E99E79" w:rsidR="004738BE" w:rsidRPr="00BD417F" w:rsidRDefault="00FE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71447C" w:rsidR="004738BE" w:rsidRPr="00BD417F" w:rsidRDefault="00FE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A81147" w:rsidR="004738BE" w:rsidRPr="00BD417F" w:rsidRDefault="00FE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DE00F2" w:rsidR="004738BE" w:rsidRPr="00BD417F" w:rsidRDefault="00FE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735C3F" w:rsidR="004738BE" w:rsidRPr="00BD417F" w:rsidRDefault="00FE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793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825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6F74C8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C0A3A3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4E23B7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5B31FC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6DF6D4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7AB2D9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153E04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7A98AB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8CF3B6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AB702C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E0323D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16D504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ED4AE6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2665A3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98660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973E45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7FA7A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33C613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45265C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6FB829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CBCD90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35B1B2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E145C6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49F15C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B497B5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99CBC0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A4DBC7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592E93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0BCCB9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66E01A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F0FD1A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2AB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D71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35F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8A1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45E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164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C27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6EC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C6F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776215" w:rsidR="004738BE" w:rsidRPr="0075312A" w:rsidRDefault="00FE36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2AB569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EAFFDC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C55A34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81A72C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2F5190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779173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5EA18C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44F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0C2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7F3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80E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64E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4B1BB6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60600B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217A13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B5ABF5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CF1C58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E72765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8A6851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676CDE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21699D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4BA9B3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90E945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3CB7C9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F32A01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2A593E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DD9433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7D33DC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9EE984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BF5018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B8D9E5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14CB9F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0FF2E4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864D5A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400439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8C4057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545A9D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135DEF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973BB6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A14E92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2915FE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7F1B30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870EFC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569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AEB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A9D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E7A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C3F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6B7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AAA499" w:rsidR="004738BE" w:rsidRPr="0075312A" w:rsidRDefault="00FE3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45ABE7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C82C71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946A8E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BA6992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BD484E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E249D4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883E5B" w:rsidR="00743017" w:rsidRPr="00BD417F" w:rsidRDefault="00FE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448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7CFE10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1934C9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4EA401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CE078D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BDF1D9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F0E45C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DC2CE9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AD6C19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1E536B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F6AFFD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F2B887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3384A9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FEA72B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1A9A15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5C80B7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501D2D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D2EE77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009B09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F1CBB3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DD0C14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97B1B6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42AEE4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60E43D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DD6A6B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E5B57D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DD901B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56AC74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D63FE5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6C0B1E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F8BC2C" w:rsidR="009A6C64" w:rsidRPr="00BD417F" w:rsidRDefault="00FE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57B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C6B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505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74B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FDC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D21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E53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704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382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162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465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FF4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E659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1FB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0DC6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266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7406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159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3CF4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526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6C40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BD6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EFEF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329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B9AA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0D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D400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7AB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32DD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